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7105" w14:textId="77777777" w:rsidR="0017183E" w:rsidRDefault="00B90EBA">
      <w:r>
        <w:rPr>
          <w:noProof/>
        </w:rPr>
        <w:pict w14:anchorId="1E86F2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14:paraId="0ECC8FBB" w14:textId="77777777" w:rsidR="0017183E" w:rsidRPr="0017183E" w:rsidRDefault="0017183E" w:rsidP="0017183E"/>
    <w:p w14:paraId="58B2B447" w14:textId="77777777" w:rsidR="0017183E" w:rsidRPr="0017183E" w:rsidRDefault="0017183E" w:rsidP="0017183E"/>
    <w:p w14:paraId="5ABADC3C" w14:textId="77777777" w:rsidR="0017183E" w:rsidRPr="0017183E" w:rsidRDefault="0017183E" w:rsidP="0017183E"/>
    <w:p w14:paraId="4D9FDED6" w14:textId="5A21A1E5" w:rsidR="0017183E" w:rsidRPr="00CA3E60" w:rsidRDefault="004D552E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8137C1">
        <w:rPr>
          <w:rFonts w:ascii="Times New Roman" w:hAnsi="Times New Roman" w:cs="Times New Roman"/>
          <w:b/>
          <w:sz w:val="20"/>
        </w:rPr>
        <w:t>2</w:t>
      </w:r>
      <w:r w:rsidR="00B90EBA">
        <w:rPr>
          <w:rFonts w:ascii="Times New Roman" w:hAnsi="Times New Roman" w:cs="Times New Roman"/>
          <w:b/>
          <w:sz w:val="20"/>
        </w:rPr>
        <w:t xml:space="preserve"> au RC</w:t>
      </w:r>
    </w:p>
    <w:p w14:paraId="5C37D663" w14:textId="0ACFFFB8" w:rsidR="00497409" w:rsidRPr="00497409" w:rsidRDefault="0017183E" w:rsidP="00497409">
      <w:pPr>
        <w:rPr>
          <w:rFonts w:ascii="Times New Roman" w:hAnsi="Times New Roman" w:cs="Times New Roman"/>
          <w:b/>
          <w:bCs/>
          <w:iCs/>
          <w:sz w:val="20"/>
        </w:rPr>
      </w:pPr>
      <w:bookmarkStart w:id="0" w:name="_GoBack"/>
      <w:bookmarkEnd w:id="0"/>
      <w:r w:rsidRPr="00B90EBA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90EBA">
        <w:rPr>
          <w:rFonts w:ascii="Times New Roman" w:hAnsi="Times New Roman" w:cs="Times New Roman"/>
          <w:b/>
          <w:sz w:val="20"/>
        </w:rPr>
        <w:t xml:space="preserve"> cadre </w:t>
      </w:r>
      <w:r w:rsidR="004E74FB" w:rsidRPr="00B90EBA">
        <w:rPr>
          <w:rFonts w:ascii="Times New Roman" w:hAnsi="Times New Roman" w:cs="Times New Roman"/>
          <w:b/>
          <w:sz w:val="20"/>
        </w:rPr>
        <w:t xml:space="preserve">du </w:t>
      </w:r>
      <w:r w:rsidR="00A26D13" w:rsidRPr="00B90EBA">
        <w:rPr>
          <w:rFonts w:ascii="Times New Roman" w:hAnsi="Times New Roman" w:cs="Times New Roman"/>
          <w:b/>
          <w:sz w:val="20"/>
        </w:rPr>
        <w:t>m</w:t>
      </w:r>
      <w:r w:rsidR="004D552E" w:rsidRPr="00B90EBA">
        <w:rPr>
          <w:rFonts w:ascii="Times New Roman" w:hAnsi="Times New Roman" w:cs="Times New Roman"/>
          <w:b/>
          <w:sz w:val="20"/>
        </w:rPr>
        <w:t>arché</w:t>
      </w:r>
      <w:r w:rsidR="00497409" w:rsidRPr="00B90EBA">
        <w:rPr>
          <w:rFonts w:ascii="Times New Roman" w:hAnsi="Times New Roman" w:cs="Times New Roman"/>
          <w:b/>
          <w:sz w:val="20"/>
        </w:rPr>
        <w:t> </w:t>
      </w:r>
      <w:bookmarkStart w:id="1" w:name="_Hlk214011549"/>
      <w:r w:rsidR="00497409" w:rsidRPr="00B90EBA">
        <w:rPr>
          <w:rFonts w:ascii="Times New Roman" w:hAnsi="Times New Roman" w:cs="Times New Roman"/>
          <w:b/>
          <w:sz w:val="20"/>
        </w:rPr>
        <w:t xml:space="preserve">: </w:t>
      </w:r>
      <w:r w:rsidR="00497409" w:rsidRPr="00B90EBA">
        <w:rPr>
          <w:rFonts w:ascii="Times New Roman" w:hAnsi="Times New Roman" w:cs="Times New Roman"/>
          <w:b/>
          <w:bCs/>
          <w:iCs/>
          <w:sz w:val="20"/>
        </w:rPr>
        <w:t>A</w:t>
      </w:r>
      <w:r w:rsidR="00B90EBA" w:rsidRPr="00B90EBA">
        <w:rPr>
          <w:rFonts w:ascii="Times New Roman" w:hAnsi="Times New Roman" w:cs="Times New Roman"/>
          <w:b/>
          <w:bCs/>
          <w:iCs/>
          <w:sz w:val="20"/>
        </w:rPr>
        <w:t xml:space="preserve">cquisition, aménagement </w:t>
      </w:r>
      <w:r w:rsidR="00497409" w:rsidRPr="00B90EBA">
        <w:rPr>
          <w:rFonts w:ascii="Times New Roman" w:hAnsi="Times New Roman" w:cs="Times New Roman"/>
          <w:b/>
          <w:bCs/>
          <w:iCs/>
          <w:sz w:val="20"/>
        </w:rPr>
        <w:t>et exploitation d’un container-snack modulaire (20’’) adapté à un site balnéaire, incluant espace de préparation, distribution et zone de consommation extérieure</w:t>
      </w:r>
      <w:bookmarkEnd w:id="1"/>
    </w:p>
    <w:p w14:paraId="093486F2" w14:textId="0D6E5176" w:rsidR="001E5723" w:rsidRPr="00BC73B2" w:rsidRDefault="001E5723" w:rsidP="004D552E">
      <w:pPr>
        <w:jc w:val="center"/>
        <w:rPr>
          <w:rFonts w:ascii="Times New Roman" w:hAnsi="Times New Roman" w:cs="Times New Roman"/>
          <w:b/>
          <w:sz w:val="20"/>
        </w:rPr>
      </w:pPr>
    </w:p>
    <w:p w14:paraId="3F29A52A" w14:textId="77777777" w:rsidR="0017183E" w:rsidRPr="00BC73B2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14:paraId="12BAA5F3" w14:textId="77777777" w:rsidTr="0017183E">
        <w:tc>
          <w:tcPr>
            <w:tcW w:w="4531" w:type="dxa"/>
          </w:tcPr>
          <w:p w14:paraId="3BB21F63" w14:textId="77777777"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3B6AFEB8" w14:textId="77777777"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14:paraId="58FB2E8C" w14:textId="77777777" w:rsidTr="0017183E">
        <w:tc>
          <w:tcPr>
            <w:tcW w:w="4531" w:type="dxa"/>
          </w:tcPr>
          <w:p w14:paraId="1D7D0B3C" w14:textId="77777777"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14:paraId="6124B9DD" w14:textId="30BD26B3" w:rsidR="0017183E" w:rsidRPr="00E01603" w:rsidRDefault="004D552E" w:rsidP="004D552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90EBA">
              <w:rPr>
                <w:rFonts w:ascii="Times New Roman" w:hAnsi="Times New Roman" w:cs="Times New Roman"/>
                <w:b/>
                <w:sz w:val="20"/>
              </w:rPr>
              <w:t>Marché n°</w:t>
            </w:r>
            <w:r w:rsidR="008137C1" w:rsidRPr="00B90EBA">
              <w:rPr>
                <w:rFonts w:ascii="Times New Roman" w:hAnsi="Times New Roman" w:cs="Times New Roman"/>
                <w:b/>
                <w:sz w:val="20"/>
              </w:rPr>
              <w:t>2025-</w:t>
            </w:r>
            <w:r w:rsidR="00B90EBA" w:rsidRPr="00B90EBA">
              <w:rPr>
                <w:rFonts w:ascii="Times New Roman" w:hAnsi="Times New Roman" w:cs="Times New Roman"/>
                <w:b/>
                <w:sz w:val="20"/>
              </w:rPr>
              <w:t>1292</w:t>
            </w:r>
            <w:r w:rsidRPr="00B90EB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90EBA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Pr="00B90EBA">
              <w:rPr>
                <w:rFonts w:ascii="Times New Roman" w:hAnsi="Times New Roman" w:cs="Times New Roman"/>
                <w:sz w:val="20"/>
              </w:rPr>
              <w:t>l</w:t>
            </w:r>
            <w:r w:rsidR="00497409" w:rsidRPr="00B90EBA">
              <w:rPr>
                <w:rFonts w:ascii="Times New Roman" w:hAnsi="Times New Roman" w:cs="Times New Roman"/>
                <w:sz w:val="20"/>
              </w:rPr>
              <w:t>’</w:t>
            </w:r>
            <w:r w:rsidR="00B90EBA" w:rsidRPr="00B90EBA">
              <w:rPr>
                <w:rFonts w:ascii="Times New Roman" w:hAnsi="Times New Roman" w:cs="Times New Roman"/>
                <w:sz w:val="20"/>
              </w:rPr>
              <w:t>acquisition, l’a</w:t>
            </w:r>
            <w:r w:rsidR="00497409" w:rsidRPr="00B90EBA">
              <w:rPr>
                <w:rFonts w:ascii="Times New Roman" w:hAnsi="Times New Roman" w:cs="Times New Roman"/>
                <w:sz w:val="20"/>
              </w:rPr>
              <w:t>ménagement et exploitation d’un container-snack modulaire (20’’) adapté à un site balnéaire, incluant espace de préparation, distribution et zone de consommation extérieure</w:t>
            </w:r>
          </w:p>
        </w:tc>
      </w:tr>
    </w:tbl>
    <w:p w14:paraId="373593D7" w14:textId="77777777"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14:paraId="67B8B2FB" w14:textId="77777777" w:rsidR="00322215" w:rsidRPr="003809D7" w:rsidRDefault="00322215" w:rsidP="00322215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3B732EE" w14:textId="77777777" w:rsidR="00322215" w:rsidRPr="003809D7" w:rsidRDefault="00322215" w:rsidP="00322215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1629B5F2" w14:textId="77777777" w:rsidR="00322215" w:rsidRPr="0033619D" w:rsidRDefault="00322215" w:rsidP="00322215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5935C474" w14:textId="77777777" w:rsidR="00322215" w:rsidRPr="003809D7" w:rsidRDefault="00322215" w:rsidP="00322215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>l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14:paraId="7EBE712D" w14:textId="77777777" w:rsidR="00322215" w:rsidRPr="003809D7" w:rsidRDefault="00322215" w:rsidP="00322215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B08BFC9" w14:textId="77777777" w:rsidR="00322215" w:rsidRPr="003809D7" w:rsidRDefault="00322215" w:rsidP="00322215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49B26659" w14:textId="77777777" w:rsidR="00322215" w:rsidRPr="003809D7" w:rsidRDefault="00322215" w:rsidP="00322215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5C0D4690" w14:textId="77777777" w:rsidR="00322215" w:rsidRPr="003809D7" w:rsidRDefault="00322215" w:rsidP="00322215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257DD956" w14:textId="77777777"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14:paraId="73987855" w14:textId="77777777" w:rsidTr="003809D7">
        <w:tc>
          <w:tcPr>
            <w:tcW w:w="9062" w:type="dxa"/>
          </w:tcPr>
          <w:p w14:paraId="68077F7F" w14:textId="77777777"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02B32161" w14:textId="77777777"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2D142B7B" w14:textId="77777777"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79D4CBB9" w14:textId="77777777"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4D4619" w14:textId="77777777"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322215"/>
    <w:rsid w:val="0033619D"/>
    <w:rsid w:val="00345D96"/>
    <w:rsid w:val="003809D7"/>
    <w:rsid w:val="0042310D"/>
    <w:rsid w:val="00497409"/>
    <w:rsid w:val="004D552E"/>
    <w:rsid w:val="004E74FB"/>
    <w:rsid w:val="00503946"/>
    <w:rsid w:val="005370F0"/>
    <w:rsid w:val="005C01B9"/>
    <w:rsid w:val="005C024F"/>
    <w:rsid w:val="00687BE4"/>
    <w:rsid w:val="006943C2"/>
    <w:rsid w:val="00722D3E"/>
    <w:rsid w:val="007A59E2"/>
    <w:rsid w:val="007C3686"/>
    <w:rsid w:val="008137C1"/>
    <w:rsid w:val="00A020AA"/>
    <w:rsid w:val="00A26D13"/>
    <w:rsid w:val="00AD55FE"/>
    <w:rsid w:val="00B42DE5"/>
    <w:rsid w:val="00B8243D"/>
    <w:rsid w:val="00B90EBA"/>
    <w:rsid w:val="00B964F6"/>
    <w:rsid w:val="00BC73B2"/>
    <w:rsid w:val="00C2163A"/>
    <w:rsid w:val="00C82B7B"/>
    <w:rsid w:val="00C85805"/>
    <w:rsid w:val="00CA3E60"/>
    <w:rsid w:val="00D44A0D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9A8B4F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039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39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39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39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3946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4974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LEFEBVRE Anne-Charlotte</cp:lastModifiedBy>
  <cp:revision>17</cp:revision>
  <cp:lastPrinted>2022-12-22T09:45:00Z</cp:lastPrinted>
  <dcterms:created xsi:type="dcterms:W3CDTF">2024-11-19T08:55:00Z</dcterms:created>
  <dcterms:modified xsi:type="dcterms:W3CDTF">2025-11-17T07:00:00Z</dcterms:modified>
</cp:coreProperties>
</file>